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3FCDC" w14:textId="51D9A437" w:rsidR="00DC38EC" w:rsidRDefault="00D767D0" w:rsidP="00D767D0">
      <w:pPr>
        <w:spacing w:after="0" w:line="240" w:lineRule="auto"/>
        <w:rPr>
          <w:b/>
          <w:u w:val="single"/>
        </w:rPr>
      </w:pPr>
      <w:r w:rsidRPr="00D767D0">
        <w:rPr>
          <w:b/>
          <w:u w:val="single"/>
        </w:rPr>
        <w:t xml:space="preserve">Reisterstown United Methodist Nursery School      </w:t>
      </w:r>
      <w:r w:rsidR="000B223D">
        <w:rPr>
          <w:b/>
          <w:u w:val="single"/>
        </w:rPr>
        <w:t>20</w:t>
      </w:r>
      <w:r w:rsidR="009A4DEA">
        <w:rPr>
          <w:b/>
          <w:u w:val="single"/>
        </w:rPr>
        <w:t xml:space="preserve">20 – 2021 </w:t>
      </w:r>
      <w:r w:rsidRPr="00D767D0">
        <w:rPr>
          <w:b/>
          <w:u w:val="single"/>
        </w:rPr>
        <w:t xml:space="preserve"> </w:t>
      </w:r>
      <w:r w:rsidR="00B91244">
        <w:rPr>
          <w:b/>
          <w:u w:val="single"/>
        </w:rPr>
        <w:t xml:space="preserve">Parent </w:t>
      </w:r>
      <w:r w:rsidRPr="00D767D0">
        <w:rPr>
          <w:b/>
          <w:u w:val="single"/>
        </w:rPr>
        <w:t>Calendar</w:t>
      </w:r>
      <w:r w:rsidR="000115C0">
        <w:rPr>
          <w:b/>
          <w:u w:val="single"/>
        </w:rPr>
        <w:tab/>
      </w:r>
      <w:r w:rsidR="000115C0">
        <w:rPr>
          <w:b/>
          <w:u w:val="single"/>
        </w:rPr>
        <w:tab/>
      </w:r>
      <w:r w:rsidR="00507D8B">
        <w:rPr>
          <w:b/>
          <w:u w:val="single"/>
        </w:rPr>
        <w:t xml:space="preserve">    </w:t>
      </w:r>
    </w:p>
    <w:p w14:paraId="16A32269" w14:textId="4AAFC929" w:rsidR="004E6FB9" w:rsidRPr="004E6FB9" w:rsidRDefault="004E6FB9" w:rsidP="00D767D0">
      <w:pPr>
        <w:spacing w:after="0" w:line="240" w:lineRule="auto"/>
        <w:rPr>
          <w:b/>
          <w:color w:val="FF0000"/>
          <w:u w:val="single"/>
        </w:rPr>
      </w:pPr>
    </w:p>
    <w:p w14:paraId="505663AB" w14:textId="77777777" w:rsidR="007C53A2" w:rsidRDefault="007C53A2" w:rsidP="00D767D0">
      <w:pPr>
        <w:spacing w:after="0" w:line="240" w:lineRule="auto"/>
        <w:rPr>
          <w:b/>
          <w:u w:val="single"/>
        </w:rPr>
      </w:pPr>
    </w:p>
    <w:p w14:paraId="0C1000A9" w14:textId="6D1794BC" w:rsidR="000258CF" w:rsidRPr="000A7D6D" w:rsidRDefault="00A03735" w:rsidP="00D767D0">
      <w:pPr>
        <w:spacing w:after="0" w:line="240" w:lineRule="auto"/>
        <w:rPr>
          <w:b/>
          <w:bCs/>
          <w:color w:val="0070C0"/>
        </w:rPr>
      </w:pPr>
      <w:r>
        <w:rPr>
          <w:u w:val="single"/>
        </w:rPr>
        <w:t>S</w:t>
      </w:r>
      <w:r w:rsidR="00CB08D4" w:rsidRPr="009072D7">
        <w:rPr>
          <w:u w:val="single"/>
        </w:rPr>
        <w:t xml:space="preserve">eptember </w:t>
      </w:r>
      <w:r w:rsidR="00CB08D4" w:rsidRPr="009072D7">
        <w:t xml:space="preserve">      </w:t>
      </w:r>
      <w:r w:rsidR="007E75D9">
        <w:tab/>
      </w:r>
      <w:r w:rsidR="007E75D9">
        <w:tab/>
      </w:r>
      <w:r w:rsidR="00A92D2A">
        <w:rPr>
          <w:b/>
          <w:bCs/>
          <w:color w:val="0070C0"/>
        </w:rPr>
        <w:t>7</w:t>
      </w:r>
      <w:r w:rsidR="007E75D9" w:rsidRPr="000A7D6D">
        <w:rPr>
          <w:b/>
          <w:bCs/>
          <w:color w:val="0070C0"/>
        </w:rPr>
        <w:tab/>
        <w:t>Labor Day</w:t>
      </w:r>
      <w:r w:rsidR="00D218CF">
        <w:rPr>
          <w:b/>
          <w:bCs/>
          <w:color w:val="0070C0"/>
        </w:rPr>
        <w:t xml:space="preserve"> – </w:t>
      </w:r>
    </w:p>
    <w:p w14:paraId="38DF4417" w14:textId="4879A113" w:rsidR="00EA4559" w:rsidRDefault="00507D8B" w:rsidP="00D767D0">
      <w:pPr>
        <w:spacing w:after="0" w:line="240" w:lineRule="auto"/>
      </w:pPr>
      <w:r>
        <w:rPr>
          <w:color w:val="2E74B5" w:themeColor="accent1" w:themeShade="BF"/>
        </w:rPr>
        <w:tab/>
      </w:r>
      <w:r w:rsidR="000258CF">
        <w:rPr>
          <w:color w:val="2E74B5" w:themeColor="accent1" w:themeShade="BF"/>
        </w:rPr>
        <w:tab/>
      </w:r>
      <w:r w:rsidR="000258CF">
        <w:rPr>
          <w:color w:val="2E74B5" w:themeColor="accent1" w:themeShade="BF"/>
        </w:rPr>
        <w:tab/>
      </w:r>
      <w:r w:rsidR="00E86AE7">
        <w:t>8</w:t>
      </w:r>
      <w:r w:rsidR="00B91244">
        <w:tab/>
      </w:r>
      <w:r>
        <w:t xml:space="preserve"> </w:t>
      </w:r>
      <w:r w:rsidR="00D65F55" w:rsidRPr="009072D7">
        <w:t>school start</w:t>
      </w:r>
      <w:r w:rsidR="00D218CF">
        <w:t>s</w:t>
      </w:r>
      <w:r w:rsidR="00A9522A">
        <w:tab/>
      </w:r>
    </w:p>
    <w:p w14:paraId="06F97868" w14:textId="77777777" w:rsidR="000D354F" w:rsidRDefault="00EA4559" w:rsidP="00D767D0">
      <w:pPr>
        <w:spacing w:after="0" w:line="240" w:lineRule="auto"/>
      </w:pPr>
      <w:r>
        <w:tab/>
      </w:r>
      <w:r>
        <w:tab/>
      </w:r>
      <w:r>
        <w:tab/>
        <w:t>15</w:t>
      </w:r>
      <w:r>
        <w:tab/>
        <w:t>October tuition is due</w:t>
      </w:r>
    </w:p>
    <w:p w14:paraId="59495FEC" w14:textId="257DC526" w:rsidR="00B74B26" w:rsidRPr="007C53A2" w:rsidRDefault="000D354F" w:rsidP="00D767D0">
      <w:pPr>
        <w:spacing w:after="0" w:line="240" w:lineRule="auto"/>
        <w:rPr>
          <w:b/>
          <w:bCs/>
          <w:color w:val="00B050"/>
        </w:rPr>
      </w:pPr>
      <w:r>
        <w:tab/>
      </w:r>
      <w:r>
        <w:tab/>
      </w:r>
      <w:r>
        <w:tab/>
        <w:t>24</w:t>
      </w:r>
      <w:r>
        <w:tab/>
        <w:t>t</w:t>
      </w:r>
      <w:r w:rsidR="00766417">
        <w:t>-</w:t>
      </w:r>
      <w:r>
        <w:t>shirt orders are due</w:t>
      </w:r>
      <w:r>
        <w:tab/>
      </w:r>
      <w:r>
        <w:tab/>
      </w:r>
      <w:r>
        <w:tab/>
      </w:r>
      <w:r w:rsidR="00A9522A">
        <w:tab/>
      </w:r>
      <w:r w:rsidR="00A9522A">
        <w:tab/>
      </w:r>
      <w:r w:rsidR="00A9522A">
        <w:tab/>
      </w:r>
      <w:r w:rsidR="00A9522A" w:rsidRPr="007C53A2">
        <w:rPr>
          <w:b/>
          <w:bCs/>
          <w:color w:val="00B050"/>
        </w:rPr>
        <w:tab/>
      </w:r>
    </w:p>
    <w:p w14:paraId="5048B950" w14:textId="2B7F470D" w:rsidR="00B20744" w:rsidRPr="009072D7" w:rsidRDefault="00B74B26" w:rsidP="00D767D0">
      <w:pPr>
        <w:spacing w:after="0" w:line="240" w:lineRule="auto"/>
      </w:pPr>
      <w:r>
        <w:tab/>
      </w:r>
      <w:r>
        <w:tab/>
      </w:r>
      <w:r>
        <w:tab/>
      </w:r>
      <w:r w:rsidR="00A03735">
        <w:rPr>
          <w:color w:val="FF0000"/>
        </w:rPr>
        <w:tab/>
      </w:r>
      <w:r w:rsidR="00A03735">
        <w:rPr>
          <w:color w:val="FF0000"/>
        </w:rPr>
        <w:tab/>
      </w:r>
      <w:r w:rsidR="00A03735">
        <w:rPr>
          <w:color w:val="FF0000"/>
        </w:rPr>
        <w:tab/>
      </w:r>
      <w:r w:rsidR="00DE731A" w:rsidRPr="009072D7">
        <w:tab/>
      </w:r>
      <w:r w:rsidR="009F0E7D" w:rsidRPr="009072D7">
        <w:tab/>
      </w:r>
      <w:r w:rsidR="009F0E7D" w:rsidRPr="009072D7">
        <w:tab/>
      </w:r>
      <w:r w:rsidR="009F0E7D" w:rsidRPr="009072D7">
        <w:tab/>
      </w:r>
      <w:r w:rsidR="009F0E7D" w:rsidRPr="009072D7">
        <w:tab/>
      </w:r>
      <w:r w:rsidR="009F0E7D" w:rsidRPr="009072D7">
        <w:tab/>
      </w:r>
      <w:r w:rsidR="00DE731A" w:rsidRPr="009072D7">
        <w:tab/>
      </w:r>
    </w:p>
    <w:p w14:paraId="60BA27C6" w14:textId="15CCDEA0" w:rsidR="00EA4559" w:rsidRDefault="00D767D0" w:rsidP="00D767D0">
      <w:pPr>
        <w:spacing w:after="0" w:line="240" w:lineRule="auto"/>
      </w:pPr>
      <w:r w:rsidRPr="009072D7">
        <w:rPr>
          <w:u w:val="single"/>
        </w:rPr>
        <w:t>October</w:t>
      </w:r>
      <w:r w:rsidRPr="009072D7">
        <w:tab/>
      </w:r>
      <w:r w:rsidR="00B74B26">
        <w:tab/>
      </w:r>
      <w:r w:rsidR="00EA4559">
        <w:t>15</w:t>
      </w:r>
      <w:r w:rsidR="00EA4559">
        <w:tab/>
        <w:t>November tuition is due</w:t>
      </w:r>
    </w:p>
    <w:p w14:paraId="1F6F32F5" w14:textId="48EEF712" w:rsidR="00B74B26" w:rsidRPr="00B74B26" w:rsidRDefault="00EA4559" w:rsidP="00D767D0">
      <w:pPr>
        <w:spacing w:after="0" w:line="240" w:lineRule="auto"/>
      </w:pPr>
      <w:r>
        <w:tab/>
      </w:r>
      <w:r>
        <w:tab/>
      </w:r>
      <w:r>
        <w:tab/>
      </w:r>
      <w:r w:rsidR="00507D8B" w:rsidRPr="00507D8B">
        <w:t>3</w:t>
      </w:r>
      <w:r w:rsidR="00C23120">
        <w:t>0</w:t>
      </w:r>
      <w:r w:rsidR="00B74B26">
        <w:rPr>
          <w:color w:val="FF0000"/>
        </w:rPr>
        <w:tab/>
      </w:r>
      <w:r w:rsidR="00DF5153">
        <w:t>Crazy Hair Day</w:t>
      </w:r>
    </w:p>
    <w:p w14:paraId="6B9BBB4B" w14:textId="7BBF98C5" w:rsidR="00D767D0" w:rsidRPr="009072D7" w:rsidRDefault="00AA24D7" w:rsidP="00D767D0">
      <w:pPr>
        <w:spacing w:after="0" w:line="240" w:lineRule="auto"/>
      </w:pPr>
      <w:r w:rsidRPr="009072D7">
        <w:tab/>
      </w:r>
      <w:r w:rsidRPr="009072D7">
        <w:tab/>
      </w:r>
      <w:r w:rsidR="00504565" w:rsidRPr="009072D7">
        <w:tab/>
      </w:r>
      <w:r w:rsidR="00DE731A" w:rsidRPr="009072D7">
        <w:tab/>
      </w:r>
    </w:p>
    <w:p w14:paraId="63B4FC52" w14:textId="1442B58F" w:rsidR="00EA4559" w:rsidRDefault="00406231" w:rsidP="00D767D0">
      <w:pPr>
        <w:spacing w:after="0" w:line="240" w:lineRule="auto"/>
      </w:pPr>
      <w:r w:rsidRPr="009072D7">
        <w:rPr>
          <w:u w:val="single"/>
        </w:rPr>
        <w:t>November</w:t>
      </w:r>
      <w:r w:rsidRPr="009072D7">
        <w:tab/>
      </w:r>
      <w:r w:rsidR="007C53A2">
        <w:tab/>
      </w:r>
      <w:r w:rsidR="00EA4559">
        <w:t>16</w:t>
      </w:r>
      <w:r w:rsidR="00EA4559">
        <w:tab/>
        <w:t>December tuition is due</w:t>
      </w:r>
    </w:p>
    <w:p w14:paraId="6472DCFA" w14:textId="17480873" w:rsidR="008941AF" w:rsidRDefault="00E86AE7" w:rsidP="00D767D0">
      <w:pPr>
        <w:spacing w:after="0" w:line="240" w:lineRule="auto"/>
      </w:pPr>
      <w:r>
        <w:tab/>
      </w:r>
      <w:r>
        <w:tab/>
      </w:r>
      <w:r>
        <w:tab/>
      </w:r>
      <w:r w:rsidR="00B91244">
        <w:rPr>
          <w:color w:val="2E74B5" w:themeColor="accent1" w:themeShade="BF"/>
        </w:rPr>
        <w:tab/>
      </w:r>
      <w:r w:rsidR="008941AF" w:rsidRPr="00D218CF">
        <w:t xml:space="preserve">chocolate </w:t>
      </w:r>
      <w:r w:rsidR="00B91244">
        <w:t xml:space="preserve">bar </w:t>
      </w:r>
      <w:r w:rsidR="008941AF" w:rsidRPr="00D218CF">
        <w:t xml:space="preserve">sales </w:t>
      </w:r>
    </w:p>
    <w:p w14:paraId="31C6B82F" w14:textId="63D7735B" w:rsidR="00D767D0" w:rsidRPr="000A7D6D" w:rsidRDefault="004C2C20" w:rsidP="00D767D0">
      <w:pPr>
        <w:spacing w:after="0" w:line="240" w:lineRule="auto"/>
        <w:rPr>
          <w:b/>
          <w:bCs/>
          <w:color w:val="2E74B5" w:themeColor="accent1" w:themeShade="BF"/>
        </w:rPr>
      </w:pPr>
      <w:r>
        <w:tab/>
      </w:r>
      <w:r w:rsidR="00EE2400">
        <w:rPr>
          <w:color w:val="2E74B5" w:themeColor="accent1" w:themeShade="BF"/>
        </w:rPr>
        <w:tab/>
      </w:r>
      <w:r w:rsidR="00EE2400" w:rsidRPr="00095DB2">
        <w:tab/>
      </w:r>
      <w:r w:rsidR="007D0698" w:rsidRPr="000A7D6D">
        <w:rPr>
          <w:b/>
          <w:bCs/>
          <w:color w:val="2E74B5" w:themeColor="accent1" w:themeShade="BF"/>
        </w:rPr>
        <w:t>2</w:t>
      </w:r>
      <w:r w:rsidR="00A92D2A">
        <w:rPr>
          <w:b/>
          <w:bCs/>
          <w:color w:val="2E74B5" w:themeColor="accent1" w:themeShade="BF"/>
        </w:rPr>
        <w:t>6, 27</w:t>
      </w:r>
      <w:r w:rsidR="00105CBA" w:rsidRPr="000A7D6D">
        <w:rPr>
          <w:b/>
          <w:bCs/>
          <w:color w:val="2E74B5" w:themeColor="accent1" w:themeShade="BF"/>
        </w:rPr>
        <w:tab/>
      </w:r>
      <w:r w:rsidR="00D767D0" w:rsidRPr="000A7D6D">
        <w:rPr>
          <w:b/>
          <w:bCs/>
          <w:color w:val="2E74B5" w:themeColor="accent1" w:themeShade="BF"/>
        </w:rPr>
        <w:t>School closed – Thanksgiving</w:t>
      </w:r>
    </w:p>
    <w:p w14:paraId="15145CA5" w14:textId="46F2A424" w:rsidR="00234D1C" w:rsidRPr="00234D1C" w:rsidRDefault="00234D1C" w:rsidP="00D767D0">
      <w:pPr>
        <w:spacing w:after="0" w:line="240" w:lineRule="auto"/>
        <w:rPr>
          <w:color w:val="FF0000"/>
        </w:rPr>
      </w:pPr>
      <w:r>
        <w:rPr>
          <w:color w:val="2E74B5" w:themeColor="accent1" w:themeShade="BF"/>
        </w:rPr>
        <w:tab/>
      </w:r>
      <w:r>
        <w:rPr>
          <w:color w:val="2E74B5" w:themeColor="accent1" w:themeShade="BF"/>
        </w:rPr>
        <w:tab/>
      </w:r>
      <w:r>
        <w:rPr>
          <w:color w:val="2E74B5" w:themeColor="accent1" w:themeShade="BF"/>
        </w:rPr>
        <w:tab/>
      </w:r>
    </w:p>
    <w:p w14:paraId="6DBD70F8" w14:textId="780D5F09" w:rsidR="00105692" w:rsidRDefault="00406231" w:rsidP="00AA24D7">
      <w:pPr>
        <w:spacing w:after="0" w:line="240" w:lineRule="auto"/>
        <w:rPr>
          <w:b/>
          <w:bCs/>
          <w:color w:val="ED7D31" w:themeColor="accent2"/>
        </w:rPr>
      </w:pPr>
      <w:r w:rsidRPr="009072D7">
        <w:rPr>
          <w:u w:val="single"/>
        </w:rPr>
        <w:t>December</w:t>
      </w:r>
      <w:r w:rsidRPr="009072D7">
        <w:tab/>
      </w:r>
      <w:r w:rsidR="007E75D9">
        <w:tab/>
      </w:r>
      <w:r w:rsidR="00EA4559">
        <w:t>15</w:t>
      </w:r>
      <w:r w:rsidR="00EA4559">
        <w:tab/>
        <w:t>January tuition is due</w:t>
      </w:r>
    </w:p>
    <w:p w14:paraId="6998FE87" w14:textId="55689E6F" w:rsidR="00D218CF" w:rsidRDefault="004C2C20" w:rsidP="00AA24D7">
      <w:pPr>
        <w:spacing w:after="0" w:line="240" w:lineRule="auto"/>
        <w:rPr>
          <w:b/>
          <w:bCs/>
          <w:color w:val="00B050"/>
        </w:rPr>
      </w:pPr>
      <w:r>
        <w:rPr>
          <w:b/>
          <w:bCs/>
          <w:color w:val="ED7D31" w:themeColor="accent2"/>
        </w:rPr>
        <w:tab/>
      </w:r>
      <w:r>
        <w:rPr>
          <w:b/>
          <w:bCs/>
          <w:color w:val="ED7D31" w:themeColor="accent2"/>
        </w:rPr>
        <w:tab/>
      </w:r>
      <w:r w:rsidR="00B74B26">
        <w:tab/>
      </w:r>
      <w:r w:rsidR="00A320D0" w:rsidRPr="000A7D6D">
        <w:rPr>
          <w:b/>
          <w:bCs/>
          <w:color w:val="2E74B5" w:themeColor="accent1" w:themeShade="BF"/>
        </w:rPr>
        <w:t>2</w:t>
      </w:r>
      <w:r w:rsidR="00A92D2A">
        <w:rPr>
          <w:b/>
          <w:bCs/>
          <w:color w:val="2E74B5" w:themeColor="accent1" w:themeShade="BF"/>
        </w:rPr>
        <w:t>1</w:t>
      </w:r>
      <w:r w:rsidR="00A320D0" w:rsidRPr="000A7D6D">
        <w:rPr>
          <w:b/>
          <w:bCs/>
          <w:color w:val="2E74B5" w:themeColor="accent1" w:themeShade="BF"/>
        </w:rPr>
        <w:t>-31</w:t>
      </w:r>
      <w:r w:rsidR="00D767D0" w:rsidRPr="000A7D6D">
        <w:rPr>
          <w:b/>
          <w:bCs/>
          <w:color w:val="2E74B5" w:themeColor="accent1" w:themeShade="BF"/>
        </w:rPr>
        <w:tab/>
        <w:t>school closed for Christmas</w:t>
      </w:r>
      <w:r w:rsidR="00D218CF">
        <w:rPr>
          <w:b/>
          <w:bCs/>
          <w:color w:val="2E74B5" w:themeColor="accent1" w:themeShade="BF"/>
        </w:rPr>
        <w:t xml:space="preserve"> – </w:t>
      </w:r>
      <w:r w:rsidR="007000BE">
        <w:rPr>
          <w:b/>
          <w:bCs/>
          <w:color w:val="2E74B5" w:themeColor="accent1" w:themeShade="BF"/>
        </w:rPr>
        <w:tab/>
      </w:r>
      <w:r w:rsidR="007000BE">
        <w:rPr>
          <w:b/>
          <w:bCs/>
          <w:color w:val="2E74B5" w:themeColor="accent1" w:themeShade="BF"/>
        </w:rPr>
        <w:tab/>
      </w:r>
      <w:r w:rsidR="007C53A2">
        <w:rPr>
          <w:b/>
          <w:bCs/>
          <w:color w:val="2E74B5" w:themeColor="accent1" w:themeShade="BF"/>
        </w:rPr>
        <w:tab/>
      </w:r>
      <w:r w:rsidR="007C53A2">
        <w:rPr>
          <w:b/>
          <w:bCs/>
          <w:color w:val="2E74B5" w:themeColor="accent1" w:themeShade="BF"/>
        </w:rPr>
        <w:tab/>
      </w:r>
    </w:p>
    <w:p w14:paraId="244CC951" w14:textId="250443CB" w:rsidR="007C53A2" w:rsidRPr="007C53A2" w:rsidRDefault="007C53A2" w:rsidP="00AA24D7">
      <w:pPr>
        <w:spacing w:after="0" w:line="240" w:lineRule="auto"/>
        <w:rPr>
          <w:b/>
          <w:bCs/>
          <w:color w:val="00B050"/>
        </w:rPr>
      </w:pPr>
      <w:r>
        <w:rPr>
          <w:b/>
          <w:bCs/>
          <w:color w:val="00B050"/>
        </w:rPr>
        <w:tab/>
      </w:r>
      <w:r>
        <w:rPr>
          <w:b/>
          <w:bCs/>
          <w:color w:val="00B050"/>
        </w:rPr>
        <w:tab/>
      </w:r>
      <w:r>
        <w:rPr>
          <w:b/>
          <w:bCs/>
          <w:color w:val="00B050"/>
        </w:rPr>
        <w:tab/>
      </w:r>
      <w:r w:rsidR="007000BE">
        <w:rPr>
          <w:b/>
          <w:bCs/>
          <w:color w:val="00B050"/>
        </w:rPr>
        <w:tab/>
      </w:r>
      <w:r>
        <w:rPr>
          <w:b/>
          <w:bCs/>
          <w:color w:val="00B050"/>
        </w:rPr>
        <w:tab/>
      </w:r>
      <w:r>
        <w:rPr>
          <w:b/>
          <w:bCs/>
          <w:color w:val="00B050"/>
        </w:rPr>
        <w:tab/>
      </w:r>
      <w:r>
        <w:rPr>
          <w:b/>
          <w:bCs/>
          <w:color w:val="00B050"/>
        </w:rPr>
        <w:tab/>
      </w:r>
      <w:r>
        <w:rPr>
          <w:b/>
          <w:bCs/>
          <w:color w:val="00B050"/>
        </w:rPr>
        <w:tab/>
      </w:r>
      <w:r>
        <w:rPr>
          <w:b/>
          <w:bCs/>
          <w:color w:val="00B050"/>
        </w:rPr>
        <w:tab/>
      </w:r>
      <w:r>
        <w:rPr>
          <w:b/>
          <w:bCs/>
          <w:color w:val="00B050"/>
        </w:rPr>
        <w:tab/>
      </w:r>
      <w:r>
        <w:rPr>
          <w:b/>
          <w:bCs/>
          <w:color w:val="00B050"/>
        </w:rPr>
        <w:tab/>
      </w:r>
    </w:p>
    <w:p w14:paraId="6F7C3769" w14:textId="0B66AA63" w:rsidR="00074F1F" w:rsidRDefault="00074F1F" w:rsidP="00AA24D7">
      <w:pPr>
        <w:spacing w:after="0" w:line="240" w:lineRule="auto"/>
        <w:rPr>
          <w:b/>
          <w:bCs/>
          <w:color w:val="2E74B5" w:themeColor="accent1" w:themeShade="BF"/>
        </w:rPr>
      </w:pPr>
    </w:p>
    <w:p w14:paraId="6764F0F2" w14:textId="1BB19B61" w:rsidR="00403CF7" w:rsidRPr="007C53A2" w:rsidRDefault="00406231" w:rsidP="00D767D0">
      <w:pPr>
        <w:spacing w:after="0" w:line="240" w:lineRule="auto"/>
        <w:rPr>
          <w:b/>
          <w:bCs/>
          <w:color w:val="00B050"/>
        </w:rPr>
      </w:pPr>
      <w:r w:rsidRPr="009072D7">
        <w:rPr>
          <w:u w:val="single"/>
        </w:rPr>
        <w:t>January</w:t>
      </w:r>
      <w:r w:rsidRPr="009072D7">
        <w:tab/>
      </w:r>
      <w:r w:rsidR="00020D6A">
        <w:t>2020</w:t>
      </w:r>
      <w:r w:rsidR="00D767D0" w:rsidRPr="009072D7">
        <w:tab/>
      </w:r>
      <w:r w:rsidR="007E75D9">
        <w:tab/>
      </w:r>
      <w:r w:rsidR="00C23120">
        <w:t>1</w:t>
      </w:r>
      <w:r w:rsidR="00403CF7" w:rsidRPr="000A7D6D">
        <w:rPr>
          <w:b/>
          <w:bCs/>
          <w:color w:val="5B9BD5" w:themeColor="accent1"/>
        </w:rPr>
        <w:tab/>
        <w:t>school closed New Year’s Day</w:t>
      </w:r>
      <w:r w:rsidR="00A03735">
        <w:rPr>
          <w:color w:val="5B9BD5" w:themeColor="accent1"/>
        </w:rPr>
        <w:tab/>
      </w:r>
      <w:r w:rsidR="007C53A2">
        <w:rPr>
          <w:color w:val="5B9BD5" w:themeColor="accent1"/>
        </w:rPr>
        <w:tab/>
      </w:r>
      <w:r w:rsidR="007C53A2">
        <w:rPr>
          <w:color w:val="5B9BD5" w:themeColor="accent1"/>
        </w:rPr>
        <w:tab/>
      </w:r>
      <w:r w:rsidR="007C53A2">
        <w:rPr>
          <w:color w:val="5B9BD5" w:themeColor="accent1"/>
        </w:rPr>
        <w:tab/>
      </w:r>
      <w:r w:rsidR="007C53A2">
        <w:rPr>
          <w:b/>
          <w:bCs/>
          <w:color w:val="00B050"/>
        </w:rPr>
        <w:tab/>
      </w:r>
    </w:p>
    <w:p w14:paraId="51751A0A" w14:textId="12893E04" w:rsidR="00123A1D" w:rsidRDefault="00403CF7" w:rsidP="00123A1D">
      <w:pPr>
        <w:spacing w:after="0" w:line="240" w:lineRule="auto"/>
      </w:pPr>
      <w:r>
        <w:tab/>
      </w:r>
      <w:r>
        <w:tab/>
      </w:r>
      <w:r>
        <w:tab/>
      </w:r>
      <w:r w:rsidR="00A92D2A">
        <w:t>4</w:t>
      </w:r>
      <w:r w:rsidR="00D767D0" w:rsidRPr="009072D7">
        <w:tab/>
        <w:t>school reopens</w:t>
      </w:r>
      <w:r w:rsidR="007E75D9">
        <w:tab/>
      </w:r>
      <w:r w:rsidR="007C53A2">
        <w:tab/>
      </w:r>
      <w:r w:rsidR="007C53A2">
        <w:tab/>
      </w:r>
      <w:r w:rsidR="007C53A2">
        <w:tab/>
      </w:r>
      <w:r w:rsidR="007C53A2">
        <w:tab/>
      </w:r>
      <w:r w:rsidR="007C53A2">
        <w:tab/>
      </w:r>
      <w:r w:rsidR="00123A1D">
        <w:tab/>
      </w:r>
      <w:r w:rsidR="00123A1D">
        <w:tab/>
      </w:r>
      <w:r w:rsidR="00123A1D">
        <w:tab/>
      </w:r>
      <w:r w:rsidR="00123A1D">
        <w:tab/>
      </w:r>
      <w:r w:rsidR="004C2C20">
        <w:tab/>
      </w:r>
      <w:r w:rsidR="004C2C20">
        <w:tab/>
      </w:r>
      <w:r w:rsidR="004C2C20">
        <w:tab/>
      </w:r>
      <w:r w:rsidR="00EA4559">
        <w:t>15</w:t>
      </w:r>
      <w:r w:rsidR="00EA4559">
        <w:tab/>
        <w:t>February tuition is due</w:t>
      </w:r>
    </w:p>
    <w:p w14:paraId="361CD614" w14:textId="2116A696" w:rsidR="00DF5153" w:rsidRDefault="00DF5153" w:rsidP="00123A1D">
      <w:pPr>
        <w:spacing w:after="0" w:line="240" w:lineRule="auto"/>
        <w:rPr>
          <w:b/>
          <w:bCs/>
          <w:color w:val="C45911" w:themeColor="accent2" w:themeShade="BF"/>
        </w:rPr>
      </w:pPr>
      <w:r>
        <w:tab/>
      </w:r>
      <w:r>
        <w:tab/>
      </w:r>
      <w:r>
        <w:tab/>
        <w:t>15</w:t>
      </w:r>
      <w:r>
        <w:tab/>
        <w:t>Pajama Day</w:t>
      </w:r>
    </w:p>
    <w:p w14:paraId="5FE8300A" w14:textId="1593CF98" w:rsidR="00123A1D" w:rsidRDefault="004C2C20" w:rsidP="00123A1D">
      <w:pPr>
        <w:spacing w:after="0" w:line="240" w:lineRule="auto"/>
        <w:rPr>
          <w:color w:val="FF0000"/>
        </w:rPr>
      </w:pPr>
      <w:r>
        <w:rPr>
          <w:b/>
          <w:bCs/>
          <w:color w:val="C45911" w:themeColor="accent2" w:themeShade="BF"/>
        </w:rPr>
        <w:tab/>
      </w:r>
      <w:r>
        <w:rPr>
          <w:b/>
          <w:bCs/>
          <w:color w:val="C45911" w:themeColor="accent2" w:themeShade="BF"/>
        </w:rPr>
        <w:tab/>
      </w:r>
      <w:r>
        <w:rPr>
          <w:b/>
          <w:bCs/>
          <w:color w:val="C45911" w:themeColor="accent2" w:themeShade="BF"/>
        </w:rPr>
        <w:tab/>
      </w:r>
      <w:r w:rsidR="00A92D2A">
        <w:rPr>
          <w:b/>
          <w:bCs/>
          <w:color w:val="2E74B5" w:themeColor="accent1" w:themeShade="BF"/>
        </w:rPr>
        <w:t>18</w:t>
      </w:r>
      <w:r w:rsidR="00123A1D" w:rsidRPr="000A7D6D">
        <w:rPr>
          <w:b/>
          <w:bCs/>
          <w:color w:val="2E74B5" w:themeColor="accent1" w:themeShade="BF"/>
        </w:rPr>
        <w:tab/>
        <w:t>school closed for MLK</w:t>
      </w:r>
      <w:r w:rsidR="00123A1D">
        <w:rPr>
          <w:color w:val="2E74B5" w:themeColor="accent1" w:themeShade="BF"/>
        </w:rPr>
        <w:tab/>
      </w:r>
      <w:r w:rsidR="00123A1D">
        <w:rPr>
          <w:color w:val="2E74B5" w:themeColor="accent1" w:themeShade="BF"/>
        </w:rPr>
        <w:tab/>
      </w:r>
      <w:r w:rsidR="00123A1D">
        <w:rPr>
          <w:color w:val="2E74B5" w:themeColor="accent1" w:themeShade="BF"/>
        </w:rPr>
        <w:tab/>
      </w:r>
    </w:p>
    <w:p w14:paraId="50093A27" w14:textId="287DEA9C" w:rsidR="00123A1D" w:rsidRPr="00095DB2" w:rsidRDefault="00123A1D" w:rsidP="00123A1D">
      <w:pPr>
        <w:spacing w:after="0" w:line="240" w:lineRule="auto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95DB2">
        <w:rPr>
          <w:color w:val="FF0000"/>
        </w:rPr>
        <w:tab/>
      </w:r>
      <w:r w:rsidRPr="00095DB2">
        <w:rPr>
          <w:color w:val="FF0000"/>
        </w:rPr>
        <w:tab/>
      </w:r>
      <w:r w:rsidRPr="00095DB2">
        <w:rPr>
          <w:color w:val="FF0000"/>
        </w:rPr>
        <w:tab/>
      </w:r>
      <w:r w:rsidRPr="00095DB2">
        <w:rPr>
          <w:color w:val="FF0000"/>
        </w:rPr>
        <w:tab/>
      </w:r>
      <w:r w:rsidRPr="00095DB2">
        <w:rPr>
          <w:color w:val="FF0000"/>
        </w:rPr>
        <w:tab/>
      </w:r>
      <w:r w:rsidRPr="00095DB2">
        <w:rPr>
          <w:color w:val="FF0000"/>
        </w:rPr>
        <w:tab/>
      </w:r>
      <w:r w:rsidRPr="00095DB2">
        <w:rPr>
          <w:color w:val="FF0000"/>
        </w:rPr>
        <w:tab/>
      </w:r>
    </w:p>
    <w:p w14:paraId="639BD2EB" w14:textId="77777777" w:rsidR="00EA4559" w:rsidRDefault="00123A1D" w:rsidP="00123A1D">
      <w:pPr>
        <w:spacing w:after="0" w:line="240" w:lineRule="auto"/>
        <w:rPr>
          <w:color w:val="2E74B5" w:themeColor="accent1" w:themeShade="BF"/>
        </w:rPr>
      </w:pPr>
      <w:r w:rsidRPr="009072D7">
        <w:rPr>
          <w:u w:val="single"/>
        </w:rPr>
        <w:t>February</w:t>
      </w:r>
      <w:r w:rsidRPr="009072D7">
        <w:tab/>
      </w:r>
      <w:r>
        <w:tab/>
      </w:r>
      <w:r w:rsidRPr="00081A46">
        <w:rPr>
          <w:b/>
          <w:bCs/>
          <w:color w:val="2E74B5" w:themeColor="accent1" w:themeShade="BF"/>
        </w:rPr>
        <w:t>1</w:t>
      </w:r>
      <w:r w:rsidR="00A92D2A">
        <w:rPr>
          <w:b/>
          <w:bCs/>
          <w:color w:val="2E74B5" w:themeColor="accent1" w:themeShade="BF"/>
        </w:rPr>
        <w:t>5</w:t>
      </w:r>
      <w:r w:rsidRPr="00081A46">
        <w:rPr>
          <w:b/>
          <w:bCs/>
          <w:color w:val="2E74B5" w:themeColor="accent1" w:themeShade="BF"/>
        </w:rPr>
        <w:tab/>
        <w:t>school closed for President’s Day</w:t>
      </w:r>
      <w:r>
        <w:rPr>
          <w:color w:val="2E74B5" w:themeColor="accent1" w:themeShade="BF"/>
        </w:rPr>
        <w:tab/>
      </w:r>
    </w:p>
    <w:p w14:paraId="2E81728F" w14:textId="1BD9B3F5" w:rsidR="004C2C20" w:rsidRDefault="00EA4559" w:rsidP="00123A1D">
      <w:pPr>
        <w:spacing w:after="0" w:line="240" w:lineRule="auto"/>
      </w:pPr>
      <w:r>
        <w:rPr>
          <w:color w:val="2E74B5" w:themeColor="accent1" w:themeShade="BF"/>
        </w:rPr>
        <w:tab/>
      </w:r>
      <w:r>
        <w:rPr>
          <w:color w:val="2E74B5" w:themeColor="accent1" w:themeShade="BF"/>
        </w:rPr>
        <w:tab/>
      </w:r>
      <w:r>
        <w:rPr>
          <w:color w:val="2E74B5" w:themeColor="accent1" w:themeShade="BF"/>
        </w:rPr>
        <w:tab/>
      </w:r>
      <w:r>
        <w:t>16</w:t>
      </w:r>
      <w:r>
        <w:tab/>
        <w:t>March tuition is due</w:t>
      </w:r>
      <w:r w:rsidR="00123A1D">
        <w:rPr>
          <w:color w:val="2E74B5" w:themeColor="accent1" w:themeShade="BF"/>
        </w:rPr>
        <w:tab/>
      </w:r>
      <w:r w:rsidR="00123A1D">
        <w:rPr>
          <w:color w:val="2E74B5" w:themeColor="accent1" w:themeShade="BF"/>
        </w:rPr>
        <w:tab/>
      </w:r>
      <w:r w:rsidR="00123A1D">
        <w:rPr>
          <w:color w:val="2E74B5" w:themeColor="accent1" w:themeShade="BF"/>
        </w:rPr>
        <w:tab/>
      </w:r>
      <w:r w:rsidR="00123A1D" w:rsidRPr="000115C0">
        <w:tab/>
      </w:r>
    </w:p>
    <w:p w14:paraId="2829C51B" w14:textId="6B942CA4" w:rsidR="00123A1D" w:rsidRPr="00B94985" w:rsidRDefault="00123A1D" w:rsidP="00123A1D">
      <w:pPr>
        <w:spacing w:after="0" w:line="240" w:lineRule="auto"/>
      </w:pPr>
      <w:r w:rsidRPr="000115C0">
        <w:tab/>
      </w:r>
      <w:r>
        <w:tab/>
      </w:r>
      <w:r>
        <w:tab/>
      </w:r>
      <w:r>
        <w:tab/>
      </w:r>
      <w:r>
        <w:tab/>
      </w:r>
    </w:p>
    <w:p w14:paraId="7889AED5" w14:textId="7E1C4390" w:rsidR="00EA4559" w:rsidRDefault="00123A1D" w:rsidP="00123A1D">
      <w:pPr>
        <w:spacing w:after="0" w:line="240" w:lineRule="auto"/>
      </w:pPr>
      <w:r w:rsidRPr="009072D7">
        <w:rPr>
          <w:u w:val="single"/>
        </w:rPr>
        <w:t>March</w:t>
      </w:r>
      <w:r w:rsidRPr="009072D7">
        <w:tab/>
      </w:r>
      <w:r w:rsidRPr="009072D7">
        <w:tab/>
      </w:r>
      <w:r w:rsidR="00A92D2A">
        <w:t xml:space="preserve">         </w:t>
      </w:r>
      <w:r w:rsidR="00EA4559">
        <w:tab/>
        <w:t>15</w:t>
      </w:r>
      <w:r w:rsidR="00EA4559">
        <w:tab/>
        <w:t>April tuition is due</w:t>
      </w:r>
    </w:p>
    <w:p w14:paraId="32BE65FC" w14:textId="0B40F148" w:rsidR="00123A1D" w:rsidRDefault="00A92D2A" w:rsidP="00123A1D">
      <w:pPr>
        <w:spacing w:after="0" w:line="240" w:lineRule="auto"/>
        <w:rPr>
          <w:color w:val="FF0000"/>
        </w:rPr>
      </w:pPr>
      <w:r>
        <w:t xml:space="preserve">  </w:t>
      </w:r>
      <w:r w:rsidR="00EA4559">
        <w:tab/>
      </w:r>
      <w:r w:rsidR="00EA4559">
        <w:tab/>
      </w:r>
      <w:r w:rsidR="00EA4559">
        <w:tab/>
      </w:r>
      <w:r>
        <w:rPr>
          <w:b/>
          <w:bCs/>
          <w:color w:val="0070C0"/>
        </w:rPr>
        <w:t>29-31</w:t>
      </w:r>
      <w:r>
        <w:tab/>
      </w:r>
      <w:r w:rsidRPr="00A92D2A">
        <w:rPr>
          <w:b/>
          <w:bCs/>
          <w:color w:val="0070C0"/>
        </w:rPr>
        <w:t>SCHOOL CLOSED</w:t>
      </w:r>
      <w:r w:rsidRPr="00A92D2A">
        <w:rPr>
          <w:color w:val="0070C0"/>
        </w:rPr>
        <w:t xml:space="preserve"> </w:t>
      </w:r>
      <w:r>
        <w:rPr>
          <w:b/>
          <w:bCs/>
          <w:color w:val="0070C0"/>
        </w:rPr>
        <w:t>for spring break</w:t>
      </w:r>
      <w:r w:rsidR="00123A1D">
        <w:tab/>
      </w:r>
      <w:r w:rsidR="00123A1D">
        <w:tab/>
      </w:r>
      <w:r w:rsidR="00123A1D">
        <w:tab/>
      </w:r>
      <w:r w:rsidR="00123A1D">
        <w:rPr>
          <w:b/>
          <w:bCs/>
          <w:color w:val="00B050"/>
        </w:rPr>
        <w:tab/>
      </w:r>
    </w:p>
    <w:p w14:paraId="4ABE539E" w14:textId="77777777" w:rsidR="00C23120" w:rsidRPr="00FE4246" w:rsidRDefault="00C23120" w:rsidP="00123A1D">
      <w:pPr>
        <w:spacing w:after="0" w:line="240" w:lineRule="auto"/>
        <w:rPr>
          <w:color w:val="FF0000"/>
        </w:rPr>
      </w:pPr>
    </w:p>
    <w:p w14:paraId="3EECEAE7" w14:textId="4CAFCDD1" w:rsidR="00123A1D" w:rsidRPr="000A7D6D" w:rsidRDefault="00123A1D" w:rsidP="00123A1D">
      <w:pPr>
        <w:spacing w:after="0" w:line="240" w:lineRule="auto"/>
        <w:rPr>
          <w:b/>
          <w:bCs/>
          <w:color w:val="FF0000"/>
        </w:rPr>
      </w:pPr>
      <w:r w:rsidRPr="009072D7">
        <w:rPr>
          <w:u w:val="single"/>
        </w:rPr>
        <w:t>April</w:t>
      </w:r>
      <w:r w:rsidRPr="009072D7">
        <w:tab/>
      </w:r>
      <w:r w:rsidRPr="009072D7">
        <w:tab/>
      </w:r>
      <w:r w:rsidR="00A92D2A">
        <w:t xml:space="preserve">              </w:t>
      </w:r>
      <w:r w:rsidR="00A92D2A" w:rsidRPr="00A92D2A">
        <w:rPr>
          <w:b/>
          <w:bCs/>
          <w:color w:val="0070C0"/>
        </w:rPr>
        <w:t>1-2</w:t>
      </w:r>
      <w:r w:rsidRPr="000A7D6D">
        <w:rPr>
          <w:b/>
          <w:bCs/>
          <w:color w:val="5B9BD5" w:themeColor="accent1"/>
        </w:rPr>
        <w:tab/>
        <w:t xml:space="preserve">SCHOOL CLOSED </w:t>
      </w:r>
      <w:r w:rsidR="00A92D2A">
        <w:rPr>
          <w:b/>
          <w:bCs/>
          <w:color w:val="5B9BD5" w:themeColor="accent1"/>
        </w:rPr>
        <w:t>for spring break</w:t>
      </w:r>
      <w:r w:rsidRPr="000A7D6D">
        <w:rPr>
          <w:b/>
          <w:bCs/>
        </w:rPr>
        <w:tab/>
      </w:r>
      <w:r w:rsidRPr="000A7D6D">
        <w:rPr>
          <w:b/>
          <w:bCs/>
        </w:rPr>
        <w:tab/>
      </w:r>
      <w:r w:rsidR="00A92D2A">
        <w:rPr>
          <w:b/>
          <w:bCs/>
        </w:rPr>
        <w:tab/>
      </w:r>
      <w:r>
        <w:rPr>
          <w:b/>
          <w:bCs/>
          <w:color w:val="00B050"/>
        </w:rPr>
        <w:tab/>
      </w:r>
      <w:r w:rsidRPr="000A7D6D">
        <w:rPr>
          <w:b/>
          <w:bCs/>
        </w:rPr>
        <w:tab/>
      </w:r>
    </w:p>
    <w:p w14:paraId="21FC69E0" w14:textId="4B65BA47" w:rsidR="00123A1D" w:rsidRPr="00123A1D" w:rsidRDefault="00123A1D" w:rsidP="00123A1D">
      <w:pPr>
        <w:spacing w:after="0" w:line="240" w:lineRule="auto"/>
        <w:rPr>
          <w:b/>
          <w:bCs/>
          <w:color w:val="00B050"/>
        </w:rPr>
      </w:pPr>
      <w:r w:rsidRPr="000A7D6D">
        <w:rPr>
          <w:b/>
          <w:bCs/>
        </w:rPr>
        <w:tab/>
      </w:r>
      <w:r w:rsidRPr="000A7D6D">
        <w:rPr>
          <w:b/>
          <w:bCs/>
        </w:rPr>
        <w:tab/>
      </w:r>
      <w:r w:rsidRPr="000A7D6D">
        <w:rPr>
          <w:b/>
          <w:bCs/>
        </w:rPr>
        <w:tab/>
      </w:r>
      <w:r w:rsidR="00A92D2A" w:rsidRPr="00A92D2A">
        <w:rPr>
          <w:b/>
          <w:bCs/>
          <w:color w:val="0070C0"/>
        </w:rPr>
        <w:t xml:space="preserve"> 5</w:t>
      </w:r>
      <w:r w:rsidRPr="000A7D6D">
        <w:rPr>
          <w:b/>
          <w:bCs/>
          <w:color w:val="2E74B5" w:themeColor="accent1" w:themeShade="BF"/>
        </w:rPr>
        <w:tab/>
        <w:t>school closed spring break</w:t>
      </w:r>
      <w:r w:rsidR="00A92D2A">
        <w:rPr>
          <w:b/>
          <w:bCs/>
          <w:color w:val="2E74B5" w:themeColor="accent1" w:themeShade="BF"/>
        </w:rPr>
        <w:t xml:space="preserve"> – SNOW DAY MAKE-UP</w:t>
      </w:r>
      <w:r>
        <w:rPr>
          <w:b/>
          <w:bCs/>
          <w:color w:val="2E74B5" w:themeColor="accent1" w:themeShade="BF"/>
        </w:rPr>
        <w:tab/>
      </w:r>
    </w:p>
    <w:p w14:paraId="3A62AF60" w14:textId="557502B0" w:rsidR="00123A1D" w:rsidRDefault="00123A1D" w:rsidP="00123A1D">
      <w:pPr>
        <w:spacing w:after="0" w:line="240" w:lineRule="auto"/>
      </w:pPr>
      <w:r w:rsidRPr="000A7D6D">
        <w:rPr>
          <w:b/>
          <w:bCs/>
          <w:color w:val="2E74B5" w:themeColor="accent1" w:themeShade="BF"/>
        </w:rPr>
        <w:tab/>
      </w:r>
      <w:r w:rsidRPr="000A7D6D">
        <w:rPr>
          <w:b/>
          <w:bCs/>
          <w:color w:val="2E74B5" w:themeColor="accent1" w:themeShade="BF"/>
        </w:rPr>
        <w:tab/>
      </w:r>
      <w:r w:rsidRPr="000A7D6D">
        <w:rPr>
          <w:b/>
          <w:bCs/>
          <w:color w:val="2E74B5" w:themeColor="accent1" w:themeShade="BF"/>
        </w:rPr>
        <w:tab/>
      </w:r>
      <w:r w:rsidR="00A92D2A">
        <w:rPr>
          <w:b/>
          <w:bCs/>
        </w:rPr>
        <w:t>6</w:t>
      </w:r>
      <w:r>
        <w:tab/>
        <w:t>school re-opens</w:t>
      </w:r>
    </w:p>
    <w:p w14:paraId="04F5083C" w14:textId="514B3FD0" w:rsidR="00EA4559" w:rsidRPr="008941AF" w:rsidRDefault="00EA4559" w:rsidP="00123A1D">
      <w:pPr>
        <w:spacing w:after="0" w:line="240" w:lineRule="auto"/>
      </w:pPr>
      <w:r>
        <w:tab/>
      </w:r>
      <w:r>
        <w:tab/>
      </w:r>
      <w:r>
        <w:tab/>
        <w:t>15</w:t>
      </w:r>
      <w:r>
        <w:tab/>
        <w:t>May tuition is due</w:t>
      </w:r>
    </w:p>
    <w:p w14:paraId="104FBBA7" w14:textId="3595A35C" w:rsidR="00123A1D" w:rsidRDefault="00123A1D" w:rsidP="00123A1D">
      <w:pPr>
        <w:spacing w:after="0" w:line="240" w:lineRule="auto"/>
        <w:rPr>
          <w:color w:val="FF0000"/>
        </w:rPr>
      </w:pPr>
      <w:r>
        <w:rPr>
          <w:color w:val="2E74B5" w:themeColor="accent1" w:themeShade="BF"/>
        </w:rPr>
        <w:tab/>
      </w:r>
      <w:r>
        <w:rPr>
          <w:color w:val="2E74B5" w:themeColor="accent1" w:themeShade="BF"/>
        </w:rPr>
        <w:tab/>
      </w:r>
      <w:r>
        <w:rPr>
          <w:color w:val="2E74B5" w:themeColor="accent1" w:themeShade="BF"/>
        </w:rPr>
        <w:tab/>
      </w:r>
      <w:r>
        <w:tab/>
      </w:r>
      <w:r>
        <w:tab/>
      </w:r>
      <w:r>
        <w:tab/>
      </w:r>
    </w:p>
    <w:p w14:paraId="656F8916" w14:textId="6B67BC15" w:rsidR="00EA4559" w:rsidRDefault="00123A1D" w:rsidP="00123A1D">
      <w:pPr>
        <w:spacing w:after="0" w:line="240" w:lineRule="auto"/>
      </w:pPr>
      <w:r w:rsidRPr="009072D7">
        <w:rPr>
          <w:u w:val="single"/>
        </w:rPr>
        <w:t>Ma</w:t>
      </w:r>
      <w:r w:rsidR="00DF5153">
        <w:rPr>
          <w:u w:val="single"/>
        </w:rPr>
        <w:t>y</w:t>
      </w:r>
      <w:r w:rsidR="00DF5153">
        <w:tab/>
      </w:r>
      <w:r w:rsidR="00DF5153">
        <w:tab/>
      </w:r>
      <w:r w:rsidR="00DF5153">
        <w:tab/>
      </w:r>
      <w:r w:rsidR="00EA4559">
        <w:t>17</w:t>
      </w:r>
      <w:r w:rsidR="00EA4559">
        <w:tab/>
        <w:t>June tuition is due</w:t>
      </w:r>
    </w:p>
    <w:p w14:paraId="673A2384" w14:textId="64BE7BCA" w:rsidR="00123A1D" w:rsidRPr="00081A46" w:rsidRDefault="00EA4559" w:rsidP="00123A1D">
      <w:pPr>
        <w:spacing w:after="0" w:line="240" w:lineRule="auto"/>
        <w:rPr>
          <w:b/>
          <w:bCs/>
          <w:color w:val="2E74B5" w:themeColor="accent1" w:themeShade="BF"/>
        </w:rPr>
      </w:pPr>
      <w:r>
        <w:tab/>
      </w:r>
      <w:r>
        <w:tab/>
      </w:r>
      <w:r>
        <w:tab/>
      </w:r>
      <w:r w:rsidR="00A92D2A">
        <w:rPr>
          <w:b/>
          <w:bCs/>
          <w:color w:val="2E74B5" w:themeColor="accent1" w:themeShade="BF"/>
        </w:rPr>
        <w:t>31</w:t>
      </w:r>
      <w:r w:rsidR="00123A1D" w:rsidRPr="00081A46">
        <w:rPr>
          <w:b/>
          <w:bCs/>
          <w:color w:val="2E74B5" w:themeColor="accent1" w:themeShade="BF"/>
        </w:rPr>
        <w:tab/>
        <w:t>school closed for Memorial Day</w:t>
      </w:r>
      <w:r w:rsidR="00123A1D" w:rsidRPr="00081A46">
        <w:rPr>
          <w:b/>
          <w:bCs/>
          <w:color w:val="2E74B5" w:themeColor="accent1" w:themeShade="BF"/>
        </w:rPr>
        <w:tab/>
      </w:r>
    </w:p>
    <w:p w14:paraId="683C3DCE" w14:textId="77777777" w:rsidR="00123A1D" w:rsidRDefault="00123A1D" w:rsidP="00123A1D">
      <w:pPr>
        <w:spacing w:after="0" w:line="240" w:lineRule="auto"/>
        <w:rPr>
          <w:b/>
        </w:rPr>
      </w:pP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b/>
          <w:color w:val="2E74B5" w:themeColor="accent1" w:themeShade="BF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14:paraId="1C2A47B0" w14:textId="49897C46" w:rsidR="003D0934" w:rsidRDefault="00123A1D" w:rsidP="00123A1D">
      <w:pPr>
        <w:spacing w:after="0" w:line="240" w:lineRule="auto"/>
      </w:pPr>
      <w:r w:rsidRPr="00C634EB">
        <w:rPr>
          <w:u w:val="single"/>
        </w:rPr>
        <w:t>June</w:t>
      </w:r>
      <w:r>
        <w:tab/>
      </w:r>
      <w:r>
        <w:tab/>
      </w:r>
      <w:r>
        <w:tab/>
      </w:r>
      <w:r w:rsidRPr="00AD7FA3">
        <w:t>1</w:t>
      </w:r>
      <w:r w:rsidR="00A92D2A" w:rsidRPr="00AD7FA3">
        <w:t>7</w:t>
      </w:r>
      <w:r w:rsidRPr="00AD7FA3">
        <w:tab/>
        <w:t>4’s graduation 11:00 - Sanctuary –</w:t>
      </w:r>
      <w:r w:rsidR="00AD7FA3">
        <w:tab/>
        <w:t>(TBD)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7000BE">
        <w:rPr>
          <w:b/>
        </w:rPr>
        <w:tab/>
      </w:r>
      <w:r w:rsidR="007000BE">
        <w:rPr>
          <w:b/>
          <w:color w:val="00B050"/>
        </w:rPr>
        <w:tab/>
      </w:r>
      <w:r>
        <w:rPr>
          <w:b/>
        </w:rPr>
        <w:tab/>
      </w:r>
      <w:r>
        <w:rPr>
          <w:b/>
        </w:rPr>
        <w:tab/>
      </w:r>
      <w:r w:rsidRPr="000115C0">
        <w:tab/>
      </w:r>
      <w:r w:rsidR="003D0934">
        <w:tab/>
      </w:r>
      <w:r w:rsidRPr="000115C0">
        <w:tab/>
      </w:r>
      <w:r>
        <w:t>1</w:t>
      </w:r>
      <w:r w:rsidR="00A92D2A">
        <w:t>7</w:t>
      </w:r>
      <w:r>
        <w:tab/>
        <w:t>last day in classrooms</w:t>
      </w:r>
      <w:r w:rsidR="007000BE">
        <w:tab/>
      </w:r>
      <w:r w:rsidR="007000BE">
        <w:tab/>
      </w:r>
      <w:r w:rsidR="007000BE">
        <w:tab/>
      </w:r>
      <w:r w:rsidR="007000BE">
        <w:tab/>
      </w:r>
    </w:p>
    <w:p w14:paraId="4432C131" w14:textId="1BCFD5E2" w:rsidR="007000BE" w:rsidRDefault="00123A1D" w:rsidP="00123A1D">
      <w:pPr>
        <w:spacing w:after="0" w:line="240" w:lineRule="auto"/>
      </w:pPr>
      <w:r>
        <w:tab/>
      </w:r>
      <w:r>
        <w:tab/>
      </w:r>
      <w:r>
        <w:tab/>
      </w:r>
      <w:r w:rsidRPr="00AD7FA3">
        <w:t>1</w:t>
      </w:r>
      <w:r w:rsidR="00A92D2A" w:rsidRPr="00AD7FA3">
        <w:t>8</w:t>
      </w:r>
      <w:r w:rsidRPr="00AD7FA3">
        <w:tab/>
        <w:t>school picnic –</w:t>
      </w:r>
      <w:r w:rsidR="00AD7FA3">
        <w:tab/>
      </w:r>
      <w:r w:rsidR="00AD7FA3">
        <w:tab/>
      </w:r>
      <w:r w:rsidR="00AD7FA3">
        <w:tab/>
      </w:r>
      <w:r w:rsidR="00AD7FA3">
        <w:tab/>
        <w:t>(TBD)</w:t>
      </w:r>
    </w:p>
    <w:p w14:paraId="01D59939" w14:textId="30658D72" w:rsidR="00805335" w:rsidRDefault="007000BE" w:rsidP="00D218CF">
      <w:pPr>
        <w:spacing w:after="0" w:line="240" w:lineRule="auto"/>
      </w:pPr>
      <w:r>
        <w:tab/>
      </w:r>
      <w:r>
        <w:tab/>
      </w:r>
      <w:r>
        <w:tab/>
      </w:r>
    </w:p>
    <w:p w14:paraId="42F02D33" w14:textId="1302CEC1" w:rsidR="006B574A" w:rsidRDefault="006B574A" w:rsidP="00D218CF">
      <w:pPr>
        <w:spacing w:after="0" w:line="240" w:lineRule="auto"/>
      </w:pPr>
    </w:p>
    <w:p w14:paraId="6DC271B1" w14:textId="57907A40" w:rsidR="006B574A" w:rsidRDefault="006B574A" w:rsidP="00D218CF">
      <w:pPr>
        <w:spacing w:after="0" w:line="240" w:lineRule="auto"/>
      </w:pPr>
    </w:p>
    <w:sectPr w:rsidR="006B574A" w:rsidSect="00A51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7D0"/>
    <w:rsid w:val="000115C0"/>
    <w:rsid w:val="00020D6A"/>
    <w:rsid w:val="000258CF"/>
    <w:rsid w:val="00027BE1"/>
    <w:rsid w:val="00056832"/>
    <w:rsid w:val="0006684C"/>
    <w:rsid w:val="00074F1F"/>
    <w:rsid w:val="00081A46"/>
    <w:rsid w:val="0008742A"/>
    <w:rsid w:val="00095DB2"/>
    <w:rsid w:val="000A7D6D"/>
    <w:rsid w:val="000B223D"/>
    <w:rsid w:val="000B6D60"/>
    <w:rsid w:val="000C4F57"/>
    <w:rsid w:val="000D354F"/>
    <w:rsid w:val="000F254A"/>
    <w:rsid w:val="00105692"/>
    <w:rsid w:val="00105CBA"/>
    <w:rsid w:val="00123A1D"/>
    <w:rsid w:val="00152090"/>
    <w:rsid w:val="00161D0E"/>
    <w:rsid w:val="00186ADC"/>
    <w:rsid w:val="00192FA7"/>
    <w:rsid w:val="00194DCF"/>
    <w:rsid w:val="001C187E"/>
    <w:rsid w:val="00234D1C"/>
    <w:rsid w:val="002365E1"/>
    <w:rsid w:val="00277E97"/>
    <w:rsid w:val="0029087B"/>
    <w:rsid w:val="002A3010"/>
    <w:rsid w:val="002D7F54"/>
    <w:rsid w:val="003063DE"/>
    <w:rsid w:val="0030642E"/>
    <w:rsid w:val="00317A75"/>
    <w:rsid w:val="00330D15"/>
    <w:rsid w:val="00341A74"/>
    <w:rsid w:val="003D0934"/>
    <w:rsid w:val="00403CF7"/>
    <w:rsid w:val="00406231"/>
    <w:rsid w:val="004069C1"/>
    <w:rsid w:val="004273D4"/>
    <w:rsid w:val="00452FC6"/>
    <w:rsid w:val="00454EFC"/>
    <w:rsid w:val="004625D2"/>
    <w:rsid w:val="004672BE"/>
    <w:rsid w:val="004701B0"/>
    <w:rsid w:val="00471334"/>
    <w:rsid w:val="0047733E"/>
    <w:rsid w:val="00494AC5"/>
    <w:rsid w:val="004B436A"/>
    <w:rsid w:val="004C1A21"/>
    <w:rsid w:val="004C2C20"/>
    <w:rsid w:val="004E6FB9"/>
    <w:rsid w:val="004F1DCA"/>
    <w:rsid w:val="00502287"/>
    <w:rsid w:val="00504565"/>
    <w:rsid w:val="00507D8B"/>
    <w:rsid w:val="005212C6"/>
    <w:rsid w:val="00596E4B"/>
    <w:rsid w:val="00604D16"/>
    <w:rsid w:val="006177CE"/>
    <w:rsid w:val="00670430"/>
    <w:rsid w:val="00674C5C"/>
    <w:rsid w:val="006B574A"/>
    <w:rsid w:val="006D512A"/>
    <w:rsid w:val="006D5792"/>
    <w:rsid w:val="007000BE"/>
    <w:rsid w:val="00756A24"/>
    <w:rsid w:val="00766417"/>
    <w:rsid w:val="00766A28"/>
    <w:rsid w:val="00780D93"/>
    <w:rsid w:val="007860FB"/>
    <w:rsid w:val="00786E5B"/>
    <w:rsid w:val="00793109"/>
    <w:rsid w:val="007A0389"/>
    <w:rsid w:val="007C53A2"/>
    <w:rsid w:val="007D0698"/>
    <w:rsid w:val="007E06F2"/>
    <w:rsid w:val="007E540B"/>
    <w:rsid w:val="007E5F76"/>
    <w:rsid w:val="007E75D9"/>
    <w:rsid w:val="007F73AF"/>
    <w:rsid w:val="00805335"/>
    <w:rsid w:val="00805A62"/>
    <w:rsid w:val="008072CC"/>
    <w:rsid w:val="008222EB"/>
    <w:rsid w:val="00831EAC"/>
    <w:rsid w:val="008469BC"/>
    <w:rsid w:val="00874E7F"/>
    <w:rsid w:val="008941AF"/>
    <w:rsid w:val="009072D7"/>
    <w:rsid w:val="00950CE8"/>
    <w:rsid w:val="0097120A"/>
    <w:rsid w:val="00973AA1"/>
    <w:rsid w:val="0098014B"/>
    <w:rsid w:val="00985D03"/>
    <w:rsid w:val="009A4D2A"/>
    <w:rsid w:val="009A4DEA"/>
    <w:rsid w:val="009B185E"/>
    <w:rsid w:val="009F0E7D"/>
    <w:rsid w:val="00A03735"/>
    <w:rsid w:val="00A1512D"/>
    <w:rsid w:val="00A320D0"/>
    <w:rsid w:val="00A51F8F"/>
    <w:rsid w:val="00A575F5"/>
    <w:rsid w:val="00A83019"/>
    <w:rsid w:val="00A86636"/>
    <w:rsid w:val="00A92D2A"/>
    <w:rsid w:val="00A9522A"/>
    <w:rsid w:val="00AA24D7"/>
    <w:rsid w:val="00AD7FA3"/>
    <w:rsid w:val="00B05A15"/>
    <w:rsid w:val="00B201C6"/>
    <w:rsid w:val="00B20744"/>
    <w:rsid w:val="00B61F20"/>
    <w:rsid w:val="00B74B26"/>
    <w:rsid w:val="00B7780F"/>
    <w:rsid w:val="00B91244"/>
    <w:rsid w:val="00B94985"/>
    <w:rsid w:val="00BA65FD"/>
    <w:rsid w:val="00BC46B2"/>
    <w:rsid w:val="00BC4955"/>
    <w:rsid w:val="00BE05A1"/>
    <w:rsid w:val="00C026AE"/>
    <w:rsid w:val="00C23120"/>
    <w:rsid w:val="00C27493"/>
    <w:rsid w:val="00C41B23"/>
    <w:rsid w:val="00C56C6C"/>
    <w:rsid w:val="00C57431"/>
    <w:rsid w:val="00C634EB"/>
    <w:rsid w:val="00C918D9"/>
    <w:rsid w:val="00CA2D0F"/>
    <w:rsid w:val="00CB08D4"/>
    <w:rsid w:val="00CD160E"/>
    <w:rsid w:val="00D152D1"/>
    <w:rsid w:val="00D218CF"/>
    <w:rsid w:val="00D65F55"/>
    <w:rsid w:val="00D767D0"/>
    <w:rsid w:val="00D86292"/>
    <w:rsid w:val="00D906FB"/>
    <w:rsid w:val="00DB7158"/>
    <w:rsid w:val="00DC38EC"/>
    <w:rsid w:val="00DE731A"/>
    <w:rsid w:val="00DF5153"/>
    <w:rsid w:val="00E411B8"/>
    <w:rsid w:val="00E86AE7"/>
    <w:rsid w:val="00E9585E"/>
    <w:rsid w:val="00EA3E20"/>
    <w:rsid w:val="00EA4559"/>
    <w:rsid w:val="00EE2400"/>
    <w:rsid w:val="00EE5B93"/>
    <w:rsid w:val="00EE7B6F"/>
    <w:rsid w:val="00F05E6E"/>
    <w:rsid w:val="00F14CC3"/>
    <w:rsid w:val="00F15D6B"/>
    <w:rsid w:val="00F53E91"/>
    <w:rsid w:val="00FA1DDA"/>
    <w:rsid w:val="00FA5B8A"/>
    <w:rsid w:val="00FA7D9E"/>
    <w:rsid w:val="00FB45EF"/>
    <w:rsid w:val="00FD5DB2"/>
    <w:rsid w:val="00FE2CD7"/>
    <w:rsid w:val="00FE4246"/>
    <w:rsid w:val="00FF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948ED"/>
  <w15:chartTrackingRefBased/>
  <w15:docId w15:val="{7BA56C97-0FFE-46BC-A34E-A66B9E50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 Hoffmann</dc:creator>
  <cp:keywords/>
  <dc:description/>
  <cp:lastModifiedBy>Lani Hoffmann</cp:lastModifiedBy>
  <cp:revision>10</cp:revision>
  <cp:lastPrinted>2020-07-24T13:21:00Z</cp:lastPrinted>
  <dcterms:created xsi:type="dcterms:W3CDTF">2020-06-28T17:04:00Z</dcterms:created>
  <dcterms:modified xsi:type="dcterms:W3CDTF">2020-07-27T23:55:00Z</dcterms:modified>
</cp:coreProperties>
</file>